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42" w:rsidRPr="00451BEC" w:rsidRDefault="00070740" w:rsidP="000707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1B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АВТОБІОГРАФІЯ </w:t>
      </w:r>
    </w:p>
    <w:p w:rsidR="00F77A6C" w:rsidRDefault="004326B3" w:rsidP="000707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Директора</w:t>
      </w:r>
      <w:r w:rsidR="00F77A6C" w:rsidRPr="00451B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КП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ДМЕСКО» Олексія</w:t>
      </w:r>
      <w:r w:rsidR="00F77A6C" w:rsidRPr="00451B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Черевченка</w:t>
      </w:r>
      <w:proofErr w:type="spellEnd"/>
    </w:p>
    <w:p w:rsidR="00451BEC" w:rsidRPr="00451BEC" w:rsidRDefault="00451BEC" w:rsidP="000707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17DB" w:rsidRPr="00F77A6C" w:rsidRDefault="00070740" w:rsidP="00F77A6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6B3">
        <w:rPr>
          <w:rFonts w:ascii="Times New Roman" w:hAnsi="Times New Roman" w:cs="Times New Roman"/>
          <w:sz w:val="28"/>
          <w:szCs w:val="28"/>
          <w:lang w:val="uk-UA"/>
        </w:rPr>
        <w:t xml:space="preserve"> Народився</w:t>
      </w:r>
      <w:r w:rsidR="00D70A61" w:rsidRPr="00F77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6B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15ECC" w:rsidRPr="00F77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6B3">
        <w:rPr>
          <w:rFonts w:ascii="Times New Roman" w:hAnsi="Times New Roman" w:cs="Times New Roman"/>
          <w:sz w:val="28"/>
          <w:szCs w:val="28"/>
          <w:lang w:val="uk-UA"/>
        </w:rPr>
        <w:t>липня 1986</w:t>
      </w:r>
      <w:r w:rsidR="00A15ECC" w:rsidRPr="00F77A6C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A15ECC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r w:rsidR="004326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Покров (попер. Орджонікідзе) Дніпропетровської обл. в</w:t>
      </w:r>
      <w:r w:rsidR="00F017DB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сім’ї </w:t>
      </w:r>
      <w:r w:rsidR="004326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лікаря та вчительки</w:t>
      </w:r>
      <w:r w:rsidR="00F017DB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F3835" w:rsidRPr="00F77A6C" w:rsidRDefault="004326B3" w:rsidP="00F77A6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1993 – 2004</w:t>
      </w:r>
      <w:r w:rsidR="00B80BF8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роки </w:t>
      </w:r>
      <w:r w:rsid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вся</w:t>
      </w:r>
      <w:r w:rsid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середньому загальноосвітньому ліцею № 3 міста м. Покров</w:t>
      </w:r>
      <w:r w:rsidR="00FF3835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0681E" w:rsidRPr="00F77A6C" w:rsidRDefault="004326B3" w:rsidP="00F77A6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2004</w:t>
      </w:r>
      <w:r w:rsidR="0070681E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2009</w:t>
      </w:r>
      <w:r w:rsidR="0070681E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роки студент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Дніпропетровського національного університету залізничного транспорту ім.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Лазаряна</w:t>
      </w:r>
      <w:proofErr w:type="spellEnd"/>
      <w:r w:rsidR="0070681E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70740" w:rsidRPr="00430B06" w:rsidRDefault="004326B3" w:rsidP="00F77A6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30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2009</w:t>
      </w:r>
      <w:r w:rsidR="00757D7E" w:rsidRPr="00430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20</w:t>
      </w:r>
      <w:r w:rsidRPr="00430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</w:t>
      </w:r>
      <w:r w:rsidR="00757D7E" w:rsidRPr="00430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роки </w:t>
      </w:r>
      <w:r w:rsidR="00F77A6C" w:rsidRPr="00430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працювала в </w:t>
      </w:r>
      <w:r w:rsidRPr="00430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ВАТ</w:t>
      </w:r>
      <w:r w:rsidR="00F77A6C" w:rsidRPr="00430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430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Полтавобленерго</w:t>
      </w:r>
      <w:proofErr w:type="spellEnd"/>
      <w:r w:rsidR="00F77A6C" w:rsidRPr="00430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»: </w:t>
      </w:r>
      <w:r w:rsidR="00430B06" w:rsidRPr="00430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керував випробувальною лабораторією на посаді інженер служби ізоляції та захисту від перенапруг.</w:t>
      </w:r>
    </w:p>
    <w:p w:rsidR="002067E1" w:rsidRPr="00F77A6C" w:rsidRDefault="002067E1" w:rsidP="00F77A6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30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2011 – 2013</w:t>
      </w:r>
      <w:r w:rsidR="00BA54CA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роки </w:t>
      </w:r>
      <w:r w:rsidR="00430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працював </w:t>
      </w:r>
      <w:proofErr w:type="spellStart"/>
      <w:r w:rsidR="00430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інженером-</w:t>
      </w:r>
      <w:proofErr w:type="spellEnd"/>
      <w:r w:rsidR="00430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енергетиком у ТОВ «</w:t>
      </w:r>
      <w:proofErr w:type="spellStart"/>
      <w:r w:rsidR="00430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Апполо-сервіс</w:t>
      </w:r>
      <w:proofErr w:type="spellEnd"/>
      <w:r w:rsidR="00430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79576D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9576D" w:rsidRPr="00F77A6C" w:rsidRDefault="00430B06" w:rsidP="00F77A6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2013 рік перевівся на посаду інженера-енергетика в службі експлуатації ТОВ ВКП «УМК»</w:t>
      </w:r>
      <w:r w:rsidR="00EB33A4"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30B06" w:rsidRDefault="00430B06" w:rsidP="00AB3A50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-2015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 перевівся на посаду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службі експлуатації ТОВ ВКП «УМК»</w:t>
      </w:r>
      <w:r w:rsidRPr="00F77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51F0F" w:rsidRPr="00AB3A50" w:rsidRDefault="00430B06" w:rsidP="00AB3A50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2013-2024 роки був Фізичною особою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підприемцем</w:t>
      </w:r>
      <w:proofErr w:type="spellEnd"/>
      <w:r w:rsidR="00C20B51" w:rsidRPr="00AB3A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74685" w:rsidRDefault="00430B06" w:rsidP="00AB3A50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2024 рік працював головним інженером в КП «ДМЕСКО»</w:t>
      </w:r>
    </w:p>
    <w:p w:rsidR="00430B06" w:rsidRPr="00430B06" w:rsidRDefault="00430B06" w:rsidP="00430B0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2024 рік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назначано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директором КП «ДМЕСКО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BA1819" w:rsidRPr="00F77A6C" w:rsidRDefault="00BA1819" w:rsidP="00F77A6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96C4A" w:rsidRDefault="003D37CA" w:rsidP="00FF3835">
      <w:pPr>
        <w:spacing w:line="240" w:lineRule="auto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</w:t>
      </w:r>
      <w:r w:rsidR="00117A75">
        <w:rPr>
          <w:color w:val="000000" w:themeColor="text1"/>
          <w:sz w:val="24"/>
          <w:szCs w:val="24"/>
          <w:lang w:val="uk-UA"/>
        </w:rPr>
        <w:t xml:space="preserve"> </w:t>
      </w:r>
      <w:r w:rsidR="00296C4A">
        <w:rPr>
          <w:color w:val="000000" w:themeColor="text1"/>
          <w:sz w:val="24"/>
          <w:szCs w:val="24"/>
          <w:lang w:val="uk-UA"/>
        </w:rPr>
        <w:t xml:space="preserve"> </w:t>
      </w:r>
    </w:p>
    <w:p w:rsidR="00202811" w:rsidRPr="00A15ECC" w:rsidRDefault="00202811" w:rsidP="00FF3835">
      <w:pPr>
        <w:spacing w:line="240" w:lineRule="auto"/>
        <w:rPr>
          <w:color w:val="000000" w:themeColor="text1"/>
          <w:sz w:val="24"/>
          <w:szCs w:val="24"/>
          <w:lang w:val="uk-UA"/>
        </w:rPr>
      </w:pPr>
    </w:p>
    <w:sectPr w:rsidR="00202811" w:rsidRPr="00A1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2AAF"/>
    <w:multiLevelType w:val="hybridMultilevel"/>
    <w:tmpl w:val="D5B046C4"/>
    <w:lvl w:ilvl="0" w:tplc="7A1E3752">
      <w:start w:val="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44"/>
    <w:rsid w:val="000120BF"/>
    <w:rsid w:val="00070740"/>
    <w:rsid w:val="000C69B3"/>
    <w:rsid w:val="00117A75"/>
    <w:rsid w:val="00202811"/>
    <w:rsid w:val="002067E1"/>
    <w:rsid w:val="00233B29"/>
    <w:rsid w:val="00296C4A"/>
    <w:rsid w:val="002E7E79"/>
    <w:rsid w:val="00333429"/>
    <w:rsid w:val="0036620A"/>
    <w:rsid w:val="003D37CA"/>
    <w:rsid w:val="00430B06"/>
    <w:rsid w:val="004326B3"/>
    <w:rsid w:val="00451BEC"/>
    <w:rsid w:val="00520644"/>
    <w:rsid w:val="00547747"/>
    <w:rsid w:val="00551F0F"/>
    <w:rsid w:val="005A6352"/>
    <w:rsid w:val="0070681E"/>
    <w:rsid w:val="00757D7E"/>
    <w:rsid w:val="0079576D"/>
    <w:rsid w:val="007C0CF0"/>
    <w:rsid w:val="00842B43"/>
    <w:rsid w:val="00854F66"/>
    <w:rsid w:val="008A12A9"/>
    <w:rsid w:val="009A7697"/>
    <w:rsid w:val="009A79D6"/>
    <w:rsid w:val="009B607D"/>
    <w:rsid w:val="009D7311"/>
    <w:rsid w:val="00A12D77"/>
    <w:rsid w:val="00A15ECC"/>
    <w:rsid w:val="00AB3A50"/>
    <w:rsid w:val="00B72199"/>
    <w:rsid w:val="00B80BF8"/>
    <w:rsid w:val="00B97A42"/>
    <w:rsid w:val="00BA1819"/>
    <w:rsid w:val="00BA54CA"/>
    <w:rsid w:val="00BD3E01"/>
    <w:rsid w:val="00C20B51"/>
    <w:rsid w:val="00D45979"/>
    <w:rsid w:val="00D70A61"/>
    <w:rsid w:val="00D74685"/>
    <w:rsid w:val="00E1189D"/>
    <w:rsid w:val="00E553F9"/>
    <w:rsid w:val="00EB33A4"/>
    <w:rsid w:val="00EC10E9"/>
    <w:rsid w:val="00F017DB"/>
    <w:rsid w:val="00F77A6C"/>
    <w:rsid w:val="00F81E4F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УРЕА-Секретарь</dc:creator>
  <cp:lastModifiedBy>Aleksey</cp:lastModifiedBy>
  <cp:revision>3</cp:revision>
  <cp:lastPrinted>2022-01-31T11:17:00Z</cp:lastPrinted>
  <dcterms:created xsi:type="dcterms:W3CDTF">2022-01-31T11:29:00Z</dcterms:created>
  <dcterms:modified xsi:type="dcterms:W3CDTF">2024-06-17T11:56:00Z</dcterms:modified>
</cp:coreProperties>
</file>